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EBA" w:rsidRPr="0038397B" w:rsidRDefault="003F0EBA" w:rsidP="00A94F7C">
      <w:pPr>
        <w:pStyle w:val="Heading3"/>
        <w:tabs>
          <w:tab w:val="left" w:pos="8640"/>
        </w:tabs>
        <w:jc w:val="center"/>
        <w:rPr>
          <w:sz w:val="28"/>
          <w:szCs w:val="28"/>
        </w:rPr>
      </w:pPr>
      <w:r w:rsidRPr="0038397B">
        <w:rPr>
          <w:sz w:val="28"/>
          <w:szCs w:val="28"/>
        </w:rPr>
        <w:t>LỊCH BÁO GIẢNG</w:t>
      </w:r>
    </w:p>
    <w:p w:rsidR="003F0EBA" w:rsidRPr="0038397B" w:rsidRDefault="003F0EBA" w:rsidP="00A94F7C">
      <w:pPr>
        <w:pStyle w:val="Heading1"/>
        <w:rPr>
          <w:b w:val="0"/>
          <w:bCs/>
        </w:rPr>
      </w:pPr>
      <w:r w:rsidRPr="0038397B">
        <w:rPr>
          <w:b w:val="0"/>
          <w:bCs/>
        </w:rPr>
        <w:t xml:space="preserve">  </w:t>
      </w:r>
      <w:r w:rsidRPr="0038397B">
        <w:rPr>
          <w:bCs/>
          <w:u w:val="single"/>
        </w:rPr>
        <w:t xml:space="preserve">Tuần </w:t>
      </w:r>
      <w:r w:rsidR="00A74246">
        <w:rPr>
          <w:bCs/>
          <w:u w:val="single"/>
        </w:rPr>
        <w:t>3</w:t>
      </w:r>
      <w:r w:rsidR="0068589A">
        <w:rPr>
          <w:bCs/>
          <w:u w:val="single"/>
        </w:rPr>
        <w:t>3</w:t>
      </w:r>
      <w:r w:rsidRPr="0038397B">
        <w:rPr>
          <w:b w:val="0"/>
          <w:bCs/>
        </w:rPr>
        <w:t xml:space="preserve">: Từ ngày </w:t>
      </w:r>
      <w:r w:rsidR="00837EA0">
        <w:rPr>
          <w:b w:val="0"/>
          <w:bCs/>
        </w:rPr>
        <w:t>2</w:t>
      </w:r>
      <w:r w:rsidR="0068589A">
        <w:rPr>
          <w:b w:val="0"/>
          <w:bCs/>
        </w:rPr>
        <w:t>9</w:t>
      </w:r>
      <w:r w:rsidR="00CF57C3">
        <w:rPr>
          <w:b w:val="0"/>
          <w:bCs/>
        </w:rPr>
        <w:t>/04/</w:t>
      </w:r>
      <w:r w:rsidR="00D33C6E" w:rsidRPr="0038397B">
        <w:rPr>
          <w:b w:val="0"/>
          <w:bCs/>
        </w:rPr>
        <w:t>2024</w:t>
      </w:r>
      <w:r w:rsidRPr="0038397B">
        <w:rPr>
          <w:b w:val="0"/>
          <w:bCs/>
        </w:rPr>
        <w:t xml:space="preserve"> đến ngày </w:t>
      </w:r>
      <w:r w:rsidR="0068589A">
        <w:rPr>
          <w:b w:val="0"/>
          <w:bCs/>
        </w:rPr>
        <w:t>03</w:t>
      </w:r>
      <w:r w:rsidR="00CF57C3">
        <w:rPr>
          <w:b w:val="0"/>
          <w:bCs/>
        </w:rPr>
        <w:t>/0</w:t>
      </w:r>
      <w:r w:rsidR="0068589A">
        <w:rPr>
          <w:b w:val="0"/>
          <w:bCs/>
        </w:rPr>
        <w:t>5</w:t>
      </w:r>
      <w:r w:rsidR="00D33C6E" w:rsidRPr="0038397B">
        <w:rPr>
          <w:b w:val="0"/>
          <w:bCs/>
        </w:rPr>
        <w:t>/2024</w:t>
      </w:r>
    </w:p>
    <w:p w:rsidR="003F0EBA" w:rsidRPr="0038397B" w:rsidRDefault="003F0EBA" w:rsidP="00CF57C3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38397B">
        <w:rPr>
          <w:rFonts w:ascii="Times New Roman" w:hAnsi="Times New Roman"/>
          <w:b/>
          <w:bCs/>
          <w:sz w:val="28"/>
          <w:szCs w:val="28"/>
        </w:rPr>
        <w:t xml:space="preserve">                                  Cách ngôn :  </w:t>
      </w:r>
      <w:r w:rsidR="0068589A">
        <w:rPr>
          <w:rFonts w:ascii="Times New Roman" w:hAnsi="Times New Roman"/>
          <w:b/>
          <w:bCs/>
          <w:sz w:val="28"/>
          <w:szCs w:val="28"/>
        </w:rPr>
        <w:t>Môi hở răng lạnh.</w:t>
      </w:r>
    </w:p>
    <w:tbl>
      <w:tblPr>
        <w:tblW w:w="98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93"/>
        <w:gridCol w:w="719"/>
        <w:gridCol w:w="1656"/>
        <w:gridCol w:w="5591"/>
      </w:tblGrid>
      <w:tr w:rsidR="003F0EBA" w:rsidRPr="0038397B" w:rsidTr="00837EA0">
        <w:tc>
          <w:tcPr>
            <w:tcW w:w="854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93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56" w:type="dxa"/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591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3F0EBA" w:rsidRPr="001550BF" w:rsidTr="00837EA0">
        <w:trPr>
          <w:cantSplit/>
        </w:trPr>
        <w:tc>
          <w:tcPr>
            <w:tcW w:w="854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3F0EBA" w:rsidRPr="0038397B" w:rsidRDefault="00837EA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68589A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  <w:r w:rsidR="00CF57C3">
              <w:rPr>
                <w:rFonts w:ascii="Times New Roman" w:hAnsi="Times New Roman"/>
                <w:b/>
                <w:bCs/>
                <w:sz w:val="28"/>
                <w:szCs w:val="28"/>
              </w:rPr>
              <w:t>/04</w:t>
            </w: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397B" w:rsidRPr="0038397B" w:rsidRDefault="0038397B" w:rsidP="0038397B">
            <w:pPr>
              <w:pStyle w:val="TableParagraph"/>
              <w:rPr>
                <w:sz w:val="28"/>
                <w:szCs w:val="28"/>
              </w:rPr>
            </w:pPr>
            <w:r w:rsidRPr="0038397B">
              <w:rPr>
                <w:sz w:val="28"/>
                <w:szCs w:val="28"/>
              </w:rPr>
              <w:t>*Sinh hoạt</w:t>
            </w:r>
            <w:r w:rsidRPr="0038397B">
              <w:rPr>
                <w:sz w:val="28"/>
                <w:szCs w:val="28"/>
                <w:lang w:val="en-US"/>
              </w:rPr>
              <w:t xml:space="preserve"> </w:t>
            </w:r>
            <w:r w:rsidRPr="0038397B">
              <w:rPr>
                <w:sz w:val="28"/>
                <w:szCs w:val="28"/>
              </w:rPr>
              <w:t>dưới</w:t>
            </w:r>
            <w:r w:rsidRPr="0038397B">
              <w:rPr>
                <w:sz w:val="28"/>
                <w:szCs w:val="28"/>
                <w:lang w:val="en-US"/>
              </w:rPr>
              <w:t xml:space="preserve"> </w:t>
            </w:r>
            <w:r w:rsidRPr="0038397B">
              <w:rPr>
                <w:sz w:val="28"/>
                <w:szCs w:val="28"/>
              </w:rPr>
              <w:t>cờ:</w:t>
            </w:r>
          </w:p>
          <w:p w:rsidR="00013EF0" w:rsidRPr="0038397B" w:rsidRDefault="001550BF" w:rsidP="001550BF">
            <w:pPr>
              <w:pStyle w:val="TableParagraph"/>
              <w:spacing w:before="68"/>
              <w:rPr>
                <w:sz w:val="28"/>
                <w:szCs w:val="28"/>
              </w:rPr>
            </w:pPr>
            <w:r>
              <w:rPr>
                <w:sz w:val="28"/>
              </w:rPr>
              <w:t>Thi hát, đọc thơ về nghề nghiệp</w:t>
            </w:r>
          </w:p>
        </w:tc>
      </w:tr>
      <w:tr w:rsidR="003F0EBA" w:rsidRPr="00CF57C3" w:rsidTr="00837EA0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"/>
              </w:rPr>
            </w:pPr>
          </w:p>
        </w:tc>
        <w:tc>
          <w:tcPr>
            <w:tcW w:w="993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vi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7C3" w:rsidRDefault="001550BF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Ôn tập phép cộng, phép trừ trong phạm vi 100 (Tiết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2</w:t>
            </w: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3F0EBA" w:rsidRPr="00A062CB" w:rsidTr="00837EA0">
        <w:trPr>
          <w:cantSplit/>
        </w:trPr>
        <w:tc>
          <w:tcPr>
            <w:tcW w:w="854" w:type="dxa"/>
            <w:vMerge/>
          </w:tcPr>
          <w:p w:rsidR="003F0EBA" w:rsidRPr="00CF57C3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0EBA" w:rsidRPr="00CF57C3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A062CB" w:rsidRDefault="009D7893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</w:t>
            </w:r>
            <w:r w:rsidR="0042181E"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="00BE5C4B"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1550B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</w:t>
            </w:r>
            <w:r w:rsidR="0042181E"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="001550B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Chuyện quả bầu</w:t>
            </w:r>
            <w:r w:rsidR="00837EA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 w:rsidR="00C87803"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t 1</w:t>
            </w:r>
            <w:r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A062CB" w:rsidTr="00837EA0">
        <w:trPr>
          <w:cantSplit/>
        </w:trPr>
        <w:tc>
          <w:tcPr>
            <w:tcW w:w="854" w:type="dxa"/>
            <w:vMerge/>
          </w:tcPr>
          <w:p w:rsidR="003F0EBA" w:rsidRPr="00A062C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0EBA" w:rsidRPr="00A062C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A062CB" w:rsidRDefault="001550BF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2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</w:t>
            </w: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Chuyện quả bầu </w:t>
            </w:r>
            <w:r w:rsidR="00C87803"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(Tiết 2)</w:t>
            </w:r>
          </w:p>
        </w:tc>
      </w:tr>
      <w:tr w:rsidR="003F0EBA" w:rsidRPr="00A062CB" w:rsidTr="00837EA0">
        <w:trPr>
          <w:cantSplit/>
        </w:trPr>
        <w:tc>
          <w:tcPr>
            <w:tcW w:w="854" w:type="dxa"/>
            <w:vMerge/>
          </w:tcPr>
          <w:p w:rsidR="003F0EBA" w:rsidRPr="00A062C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3F0EBA" w:rsidRPr="00A062C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1550BF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2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</w:t>
            </w: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Chuyện quả bầu </w:t>
            </w:r>
            <w:r w:rsidR="00C87803"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(Tiết 3)</w:t>
            </w:r>
          </w:p>
        </w:tc>
      </w:tr>
      <w:tr w:rsidR="003F0EBA" w:rsidRPr="00A062CB" w:rsidTr="00837EA0">
        <w:trPr>
          <w:cantSplit/>
        </w:trPr>
        <w:tc>
          <w:tcPr>
            <w:tcW w:w="854" w:type="dxa"/>
            <w:vMerge/>
          </w:tcPr>
          <w:p w:rsidR="003F0EBA" w:rsidRPr="00A062C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0EBA" w:rsidRPr="00A062C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A062CB" w:rsidRDefault="001550BF" w:rsidP="00A94F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2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</w:t>
            </w: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Chuyện quả bầu </w:t>
            </w:r>
            <w:r w:rsidR="00C87803"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(Tiết 4)</w:t>
            </w:r>
          </w:p>
        </w:tc>
      </w:tr>
      <w:tr w:rsidR="00573391" w:rsidRPr="0038397B" w:rsidTr="00837EA0">
        <w:trPr>
          <w:cantSplit/>
        </w:trPr>
        <w:tc>
          <w:tcPr>
            <w:tcW w:w="854" w:type="dxa"/>
            <w:vMerge/>
          </w:tcPr>
          <w:p w:rsidR="00573391" w:rsidRPr="00A062CB" w:rsidRDefault="0057339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573391" w:rsidRPr="00A062CB" w:rsidRDefault="0057339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573391" w:rsidRPr="0038397B" w:rsidRDefault="0057339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573391" w:rsidRPr="0038397B" w:rsidRDefault="00573391" w:rsidP="001064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Đạo đức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573391" w:rsidRPr="0038397B" w:rsidRDefault="00573391" w:rsidP="001064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Em tuân thủ quy định nơi công cộng (Tiết 2)</w:t>
            </w:r>
          </w:p>
        </w:tc>
      </w:tr>
      <w:tr w:rsidR="00573391" w:rsidRPr="0038397B" w:rsidTr="00837EA0">
        <w:trPr>
          <w:cantSplit/>
        </w:trPr>
        <w:tc>
          <w:tcPr>
            <w:tcW w:w="854" w:type="dxa"/>
            <w:vMerge w:val="restart"/>
          </w:tcPr>
          <w:p w:rsidR="00573391" w:rsidRPr="0038397B" w:rsidRDefault="0057339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73391" w:rsidRPr="0038397B" w:rsidRDefault="0057339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73391" w:rsidRPr="0038397B" w:rsidRDefault="0057339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73391" w:rsidRPr="0038397B" w:rsidRDefault="0057339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573391" w:rsidRPr="0038397B" w:rsidRDefault="0057339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30/04</w:t>
            </w:r>
          </w:p>
        </w:tc>
        <w:tc>
          <w:tcPr>
            <w:tcW w:w="993" w:type="dxa"/>
            <w:vMerge w:val="restart"/>
          </w:tcPr>
          <w:p w:rsidR="00573391" w:rsidRPr="0038397B" w:rsidRDefault="0057339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573391" w:rsidRPr="0038397B" w:rsidRDefault="0057339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73391" w:rsidRPr="0038397B" w:rsidRDefault="0057339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573391" w:rsidRPr="0038397B" w:rsidRDefault="0057339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73391" w:rsidRPr="0038397B" w:rsidRDefault="00573391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573391" w:rsidRPr="0038397B" w:rsidTr="00837EA0">
        <w:trPr>
          <w:cantSplit/>
        </w:trPr>
        <w:tc>
          <w:tcPr>
            <w:tcW w:w="854" w:type="dxa"/>
            <w:vMerge/>
          </w:tcPr>
          <w:p w:rsidR="00573391" w:rsidRPr="0038397B" w:rsidRDefault="0057339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93" w:type="dxa"/>
            <w:vMerge/>
          </w:tcPr>
          <w:p w:rsidR="00573391" w:rsidRPr="0038397B" w:rsidRDefault="0057339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73391" w:rsidRPr="0038397B" w:rsidRDefault="0057339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573391" w:rsidRPr="0038397B" w:rsidRDefault="0057339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73391" w:rsidRPr="0038397B" w:rsidRDefault="00573391" w:rsidP="00A94F7C">
            <w:pPr>
              <w:tabs>
                <w:tab w:val="left" w:pos="133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391" w:rsidRPr="0038397B" w:rsidTr="00837EA0">
        <w:trPr>
          <w:cantSplit/>
        </w:trPr>
        <w:tc>
          <w:tcPr>
            <w:tcW w:w="854" w:type="dxa"/>
            <w:vMerge/>
          </w:tcPr>
          <w:p w:rsidR="00573391" w:rsidRPr="0038397B" w:rsidRDefault="0057339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573391" w:rsidRPr="0038397B" w:rsidRDefault="0057339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73391" w:rsidRPr="0038397B" w:rsidRDefault="0057339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573391" w:rsidRPr="0038397B" w:rsidRDefault="0057339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73391" w:rsidRPr="0038397B" w:rsidRDefault="00573391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391" w:rsidRPr="0038397B" w:rsidTr="00837EA0">
        <w:trPr>
          <w:cantSplit/>
        </w:trPr>
        <w:tc>
          <w:tcPr>
            <w:tcW w:w="854" w:type="dxa"/>
            <w:vMerge/>
          </w:tcPr>
          <w:p w:rsidR="00573391" w:rsidRPr="0038397B" w:rsidRDefault="0057339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573391" w:rsidRPr="0038397B" w:rsidRDefault="0057339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573391" w:rsidRPr="0038397B" w:rsidRDefault="0057339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573391" w:rsidRPr="0038397B" w:rsidRDefault="00573391" w:rsidP="001064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573391" w:rsidRPr="0038397B" w:rsidRDefault="00573391" w:rsidP="001064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391" w:rsidRPr="0038397B" w:rsidTr="00837EA0">
        <w:trPr>
          <w:cantSplit/>
        </w:trPr>
        <w:tc>
          <w:tcPr>
            <w:tcW w:w="854" w:type="dxa"/>
            <w:vMerge/>
          </w:tcPr>
          <w:p w:rsidR="00573391" w:rsidRPr="0038397B" w:rsidRDefault="0057339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573391" w:rsidRPr="0038397B" w:rsidRDefault="0057339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573391" w:rsidRPr="0038397B" w:rsidRDefault="0057339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73391" w:rsidRPr="0038397B" w:rsidRDefault="0057339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73391" w:rsidRPr="0038397B" w:rsidRDefault="0057339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73391" w:rsidRPr="0038397B" w:rsidRDefault="00573391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28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Khám phá đáy biển ở Trường Sa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1)</w:t>
            </w:r>
          </w:p>
        </w:tc>
      </w:tr>
      <w:tr w:rsidR="00573391" w:rsidRPr="0038397B" w:rsidTr="00837EA0">
        <w:trPr>
          <w:cantSplit/>
        </w:trPr>
        <w:tc>
          <w:tcPr>
            <w:tcW w:w="854" w:type="dxa"/>
            <w:vMerge/>
          </w:tcPr>
          <w:p w:rsidR="00573391" w:rsidRPr="0038397B" w:rsidRDefault="0057339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573391" w:rsidRPr="0038397B" w:rsidRDefault="0057339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73391" w:rsidRPr="0038397B" w:rsidRDefault="0057339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73391" w:rsidRPr="0038397B" w:rsidRDefault="0057339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73391" w:rsidRPr="0038397B" w:rsidRDefault="00573391" w:rsidP="00A94F7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28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Khám phá đáy biển ở Trường Sa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2)</w:t>
            </w:r>
          </w:p>
        </w:tc>
      </w:tr>
      <w:tr w:rsidR="00573391" w:rsidRPr="00BE5C4B" w:rsidTr="00837EA0">
        <w:trPr>
          <w:cantSplit/>
        </w:trPr>
        <w:tc>
          <w:tcPr>
            <w:tcW w:w="854" w:type="dxa"/>
            <w:vMerge/>
          </w:tcPr>
          <w:p w:rsidR="00573391" w:rsidRPr="0038397B" w:rsidRDefault="0057339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573391" w:rsidRPr="0038397B" w:rsidRDefault="0057339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573391" w:rsidRPr="0038397B" w:rsidRDefault="0057339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573391" w:rsidRPr="0038397B" w:rsidRDefault="0057339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573391" w:rsidRPr="00BE5C4B" w:rsidRDefault="00573391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Ôn tập phép cộng, phép trừ trong phạm vi 100 (Tiết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3</w:t>
            </w: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F851B2" w:rsidRPr="0038397B" w:rsidTr="00837EA0">
        <w:trPr>
          <w:cantSplit/>
        </w:trPr>
        <w:tc>
          <w:tcPr>
            <w:tcW w:w="854" w:type="dxa"/>
            <w:vMerge w:val="restart"/>
          </w:tcPr>
          <w:p w:rsidR="00F851B2" w:rsidRPr="00BE5C4B" w:rsidRDefault="00F851B2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bookmarkStart w:id="0" w:name="_GoBack" w:colFirst="3" w:colLast="3"/>
          </w:p>
          <w:p w:rsidR="00F851B2" w:rsidRPr="00BE5C4B" w:rsidRDefault="00F851B2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851B2" w:rsidRPr="0038397B" w:rsidRDefault="00F851B2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F851B2" w:rsidRPr="0038397B" w:rsidRDefault="00F851B2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01/05</w:t>
            </w:r>
          </w:p>
        </w:tc>
        <w:tc>
          <w:tcPr>
            <w:tcW w:w="993" w:type="dxa"/>
            <w:vMerge w:val="restart"/>
          </w:tcPr>
          <w:p w:rsidR="00F851B2" w:rsidRPr="0038397B" w:rsidRDefault="00F851B2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F851B2" w:rsidRPr="0038397B" w:rsidRDefault="00F851B2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6A78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6A789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1550B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Ôn tập phép cộng, phép trừ trong phạm vi 1000</w:t>
            </w: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 (Tiết 1)</w:t>
            </w:r>
          </w:p>
        </w:tc>
      </w:tr>
      <w:bookmarkEnd w:id="0"/>
      <w:tr w:rsidR="00F851B2" w:rsidRPr="0038397B" w:rsidTr="00837EA0">
        <w:trPr>
          <w:cantSplit/>
        </w:trPr>
        <w:tc>
          <w:tcPr>
            <w:tcW w:w="854" w:type="dxa"/>
            <w:vMerge/>
          </w:tcPr>
          <w:p w:rsidR="00F851B2" w:rsidRPr="0038397B" w:rsidRDefault="00F851B2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F851B2" w:rsidRPr="0038397B" w:rsidRDefault="00F851B2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6A78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Luyện TV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6A78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Luyện đọc</w:t>
            </w:r>
          </w:p>
        </w:tc>
      </w:tr>
      <w:tr w:rsidR="00F851B2" w:rsidRPr="0038397B" w:rsidTr="00837EA0">
        <w:trPr>
          <w:cantSplit/>
        </w:trPr>
        <w:tc>
          <w:tcPr>
            <w:tcW w:w="854" w:type="dxa"/>
            <w:vMerge/>
          </w:tcPr>
          <w:p w:rsidR="00F851B2" w:rsidRPr="0038397B" w:rsidRDefault="00F851B2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F851B2" w:rsidRPr="0038397B" w:rsidRDefault="00F851B2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F851B2" w:rsidRPr="0038397B" w:rsidTr="00837EA0">
        <w:trPr>
          <w:cantSplit/>
          <w:trHeight w:val="165"/>
        </w:trPr>
        <w:tc>
          <w:tcPr>
            <w:tcW w:w="854" w:type="dxa"/>
            <w:vMerge/>
          </w:tcPr>
          <w:p w:rsidR="00F851B2" w:rsidRPr="0038397B" w:rsidRDefault="00F851B2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F851B2" w:rsidRPr="0038397B" w:rsidRDefault="00F851B2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1064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1064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Chủ đề: </w:t>
            </w:r>
            <w:r>
              <w:rPr>
                <w:rFonts w:ascii="Times New Roman" w:hAnsi="Times New Roman"/>
                <w:sz w:val="28"/>
              </w:rPr>
              <w:t>Nghề nào tính nấy</w:t>
            </w:r>
          </w:p>
        </w:tc>
      </w:tr>
      <w:tr w:rsidR="00F851B2" w:rsidRPr="0038397B" w:rsidTr="00837EA0">
        <w:trPr>
          <w:cantSplit/>
        </w:trPr>
        <w:tc>
          <w:tcPr>
            <w:tcW w:w="854" w:type="dxa"/>
            <w:vMerge w:val="restart"/>
          </w:tcPr>
          <w:p w:rsidR="00F851B2" w:rsidRPr="0038397B" w:rsidRDefault="00F851B2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851B2" w:rsidRPr="0038397B" w:rsidRDefault="00F851B2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851B2" w:rsidRPr="0038397B" w:rsidRDefault="00F851B2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851B2" w:rsidRPr="0038397B" w:rsidRDefault="00F851B2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F851B2" w:rsidRPr="0038397B" w:rsidRDefault="00F851B2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851B2" w:rsidRPr="0038397B" w:rsidRDefault="00F851B2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02/05</w:t>
            </w:r>
          </w:p>
        </w:tc>
        <w:tc>
          <w:tcPr>
            <w:tcW w:w="993" w:type="dxa"/>
            <w:vMerge w:val="restart"/>
          </w:tcPr>
          <w:p w:rsidR="00F851B2" w:rsidRPr="0038397B" w:rsidRDefault="00F851B2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F851B2" w:rsidRPr="0038397B" w:rsidRDefault="00F851B2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F851B2" w:rsidRPr="0038397B" w:rsidRDefault="00F851B2" w:rsidP="001064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851B2" w:rsidRPr="00837EA0" w:rsidRDefault="00F851B2" w:rsidP="00106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</w:p>
        </w:tc>
      </w:tr>
      <w:tr w:rsidR="00F851B2" w:rsidRPr="0038397B" w:rsidTr="00837EA0">
        <w:trPr>
          <w:cantSplit/>
        </w:trPr>
        <w:tc>
          <w:tcPr>
            <w:tcW w:w="854" w:type="dxa"/>
            <w:vMerge/>
          </w:tcPr>
          <w:p w:rsidR="00F851B2" w:rsidRPr="0038397B" w:rsidRDefault="00F851B2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F851B2" w:rsidRPr="0038397B" w:rsidRDefault="00F851B2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1064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Toán 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851B2" w:rsidRPr="00837EA0" w:rsidRDefault="00F851B2" w:rsidP="00106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1550B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Ôn tập phép cộng, phép trừ trong phạm vi 1000</w:t>
            </w: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 (Tiết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2</w:t>
            </w: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F851B2" w:rsidRPr="0038397B" w:rsidTr="00837EA0">
        <w:trPr>
          <w:cantSplit/>
        </w:trPr>
        <w:tc>
          <w:tcPr>
            <w:tcW w:w="854" w:type="dxa"/>
            <w:vMerge/>
          </w:tcPr>
          <w:p w:rsidR="00F851B2" w:rsidRPr="0038397B" w:rsidRDefault="00F851B2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F851B2" w:rsidRPr="0038397B" w:rsidRDefault="00F851B2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F851B2" w:rsidRPr="0038397B" w:rsidRDefault="00F851B2" w:rsidP="001064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Luyện Toán 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1064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Ôn luyện tuần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33</w:t>
            </w:r>
          </w:p>
        </w:tc>
      </w:tr>
      <w:tr w:rsidR="00F851B2" w:rsidRPr="00A062CB" w:rsidTr="00837EA0">
        <w:trPr>
          <w:cantSplit/>
        </w:trPr>
        <w:tc>
          <w:tcPr>
            <w:tcW w:w="854" w:type="dxa"/>
            <w:vMerge/>
          </w:tcPr>
          <w:p w:rsidR="00F851B2" w:rsidRPr="0038397B" w:rsidRDefault="00F851B2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F851B2" w:rsidRPr="0038397B" w:rsidRDefault="00F851B2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F851B2" w:rsidRPr="0038397B" w:rsidRDefault="00F851B2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F851B2" w:rsidRPr="00A062CB" w:rsidRDefault="00F851B2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851B2" w:rsidRPr="0038397B" w:rsidTr="00837EA0">
        <w:trPr>
          <w:cantSplit/>
        </w:trPr>
        <w:tc>
          <w:tcPr>
            <w:tcW w:w="854" w:type="dxa"/>
            <w:vMerge/>
          </w:tcPr>
          <w:p w:rsidR="00F851B2" w:rsidRPr="00A062CB" w:rsidRDefault="00F851B2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F851B2" w:rsidRPr="00A062CB" w:rsidRDefault="00F851B2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F851B2" w:rsidRPr="0038397B" w:rsidRDefault="00F851B2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28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Khám phá đáy biển ở Trường Sa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3)</w:t>
            </w:r>
          </w:p>
        </w:tc>
      </w:tr>
      <w:tr w:rsidR="00F851B2" w:rsidRPr="0038397B" w:rsidTr="00837EA0">
        <w:trPr>
          <w:cantSplit/>
        </w:trPr>
        <w:tc>
          <w:tcPr>
            <w:tcW w:w="854" w:type="dxa"/>
            <w:vMerge/>
          </w:tcPr>
          <w:p w:rsidR="00F851B2" w:rsidRPr="0038397B" w:rsidRDefault="00F851B2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F851B2" w:rsidRPr="0038397B" w:rsidRDefault="00F851B2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28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Khám phá đáy biển ở Trường Sa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4)</w:t>
            </w:r>
          </w:p>
        </w:tc>
      </w:tr>
      <w:tr w:rsidR="00F851B2" w:rsidRPr="0038397B" w:rsidTr="00837EA0">
        <w:trPr>
          <w:cantSplit/>
          <w:trHeight w:val="201"/>
        </w:trPr>
        <w:tc>
          <w:tcPr>
            <w:tcW w:w="854" w:type="dxa"/>
            <w:vMerge/>
          </w:tcPr>
          <w:p w:rsidR="00F851B2" w:rsidRPr="0038397B" w:rsidRDefault="00F851B2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F851B2" w:rsidRPr="0038397B" w:rsidRDefault="00F851B2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1064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Luyện TV 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10649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 xml:space="preserve">Luyện viết </w:t>
            </w:r>
          </w:p>
        </w:tc>
      </w:tr>
      <w:tr w:rsidR="00F851B2" w:rsidRPr="0038397B" w:rsidTr="00837EA0">
        <w:trPr>
          <w:cantSplit/>
        </w:trPr>
        <w:tc>
          <w:tcPr>
            <w:tcW w:w="854" w:type="dxa"/>
            <w:vMerge w:val="restart"/>
          </w:tcPr>
          <w:p w:rsidR="00F851B2" w:rsidRPr="0038397B" w:rsidRDefault="00F851B2" w:rsidP="00837E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851B2" w:rsidRPr="0038397B" w:rsidRDefault="00F851B2" w:rsidP="00837E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851B2" w:rsidRPr="0038397B" w:rsidRDefault="00F851B2" w:rsidP="00837E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851B2" w:rsidRPr="0038397B" w:rsidRDefault="00F851B2" w:rsidP="00837E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F851B2" w:rsidRPr="0038397B" w:rsidRDefault="00F851B2" w:rsidP="00837E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03/05</w:t>
            </w:r>
          </w:p>
        </w:tc>
        <w:tc>
          <w:tcPr>
            <w:tcW w:w="993" w:type="dxa"/>
            <w:vMerge w:val="restart"/>
          </w:tcPr>
          <w:p w:rsidR="00F851B2" w:rsidRPr="0038397B" w:rsidRDefault="00F851B2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F851B2" w:rsidRPr="0038397B" w:rsidRDefault="00F851B2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851B2" w:rsidRPr="00837EA0" w:rsidRDefault="00F851B2" w:rsidP="00837E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1550B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Ôn tập phép cộng, phép trừ trong phạm vi 100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0 (Tiết 3)</w:t>
            </w:r>
          </w:p>
        </w:tc>
      </w:tr>
      <w:tr w:rsidR="00F851B2" w:rsidRPr="0038397B" w:rsidTr="00837EA0">
        <w:trPr>
          <w:cantSplit/>
        </w:trPr>
        <w:tc>
          <w:tcPr>
            <w:tcW w:w="854" w:type="dxa"/>
            <w:vMerge/>
          </w:tcPr>
          <w:p w:rsidR="00F851B2" w:rsidRPr="0038397B" w:rsidRDefault="00F851B2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F851B2" w:rsidRPr="0038397B" w:rsidRDefault="00F851B2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F851B2" w:rsidRPr="0038397B" w:rsidRDefault="00F851B2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28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Khám phá đáy biển ở Trường Sa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5)</w:t>
            </w:r>
          </w:p>
        </w:tc>
      </w:tr>
      <w:tr w:rsidR="00F851B2" w:rsidRPr="0038397B" w:rsidTr="00837EA0">
        <w:trPr>
          <w:cantSplit/>
        </w:trPr>
        <w:tc>
          <w:tcPr>
            <w:tcW w:w="854" w:type="dxa"/>
            <w:vMerge/>
          </w:tcPr>
          <w:p w:rsidR="00F851B2" w:rsidRPr="0038397B" w:rsidRDefault="00F851B2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F851B2" w:rsidRPr="0038397B" w:rsidRDefault="00F851B2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28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Khám phá đáy biển ở Trường Sa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6)</w:t>
            </w:r>
          </w:p>
        </w:tc>
      </w:tr>
      <w:tr w:rsidR="00F851B2" w:rsidRPr="0038397B" w:rsidTr="00837EA0">
        <w:trPr>
          <w:cantSplit/>
        </w:trPr>
        <w:tc>
          <w:tcPr>
            <w:tcW w:w="854" w:type="dxa"/>
            <w:vMerge/>
          </w:tcPr>
          <w:p w:rsidR="00F851B2" w:rsidRPr="0038397B" w:rsidRDefault="00F851B2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F851B2" w:rsidRPr="0038397B" w:rsidRDefault="00F851B2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1064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1064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SHL-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Chủ đề: </w:t>
            </w:r>
            <w:r>
              <w:rPr>
                <w:rFonts w:ascii="Times New Roman" w:hAnsi="Times New Roman"/>
                <w:sz w:val="28"/>
              </w:rPr>
              <w:t>Nghề nào tính nấy</w:t>
            </w:r>
          </w:p>
        </w:tc>
      </w:tr>
      <w:tr w:rsidR="00F851B2" w:rsidRPr="0038397B" w:rsidTr="00837EA0">
        <w:trPr>
          <w:cantSplit/>
        </w:trPr>
        <w:tc>
          <w:tcPr>
            <w:tcW w:w="854" w:type="dxa"/>
            <w:vMerge/>
          </w:tcPr>
          <w:p w:rsidR="00F851B2" w:rsidRPr="0038397B" w:rsidRDefault="00F851B2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F851B2" w:rsidRPr="0038397B" w:rsidRDefault="00F851B2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F851B2" w:rsidRPr="0038397B" w:rsidRDefault="00F851B2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837E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F851B2" w:rsidRPr="0038397B" w:rsidTr="00837EA0">
        <w:trPr>
          <w:cantSplit/>
        </w:trPr>
        <w:tc>
          <w:tcPr>
            <w:tcW w:w="854" w:type="dxa"/>
            <w:vMerge/>
          </w:tcPr>
          <w:p w:rsidR="00F851B2" w:rsidRPr="0038397B" w:rsidRDefault="00F851B2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F851B2" w:rsidRPr="0038397B" w:rsidRDefault="00F851B2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851B2" w:rsidRPr="0038397B" w:rsidTr="00837EA0">
        <w:trPr>
          <w:cantSplit/>
          <w:trHeight w:val="311"/>
        </w:trPr>
        <w:tc>
          <w:tcPr>
            <w:tcW w:w="854" w:type="dxa"/>
            <w:vMerge/>
          </w:tcPr>
          <w:p w:rsidR="00F851B2" w:rsidRPr="0038397B" w:rsidRDefault="00F851B2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F851B2" w:rsidRPr="0038397B" w:rsidRDefault="00F851B2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837E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F851B2" w:rsidRPr="0038397B" w:rsidRDefault="00F851B2" w:rsidP="00837E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</w:tbl>
    <w:p w:rsidR="003F0EBA" w:rsidRPr="0038397B" w:rsidRDefault="003F0EBA" w:rsidP="00A94F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3F0EBA" w:rsidRPr="0038397B" w:rsidSect="00C515DE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A3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C822EF"/>
    <w:multiLevelType w:val="multilevel"/>
    <w:tmpl w:val="7DC822EF"/>
    <w:lvl w:ilvl="0">
      <w:numFmt w:val="bullet"/>
      <w:lvlText w:val="-"/>
      <w:lvlJc w:val="left"/>
      <w:pPr>
        <w:ind w:left="228" w:hanging="14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8"/>
        <w:szCs w:val="28"/>
        <w:lang w:val="vi" w:eastAsia="en-US" w:bidi="ar-SA"/>
      </w:rPr>
    </w:lvl>
    <w:lvl w:ilvl="1">
      <w:numFmt w:val="bullet"/>
      <w:lvlText w:val="•"/>
      <w:lvlJc w:val="left"/>
      <w:pPr>
        <w:ind w:left="754" w:hanging="14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1289" w:hanging="1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824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358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2893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3428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3962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4497" w:hanging="140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EBA"/>
    <w:rsid w:val="00013EF0"/>
    <w:rsid w:val="000C1901"/>
    <w:rsid w:val="000E7863"/>
    <w:rsid w:val="001550BF"/>
    <w:rsid w:val="001568B4"/>
    <w:rsid w:val="001D406D"/>
    <w:rsid w:val="002176CD"/>
    <w:rsid w:val="00292B82"/>
    <w:rsid w:val="00341F69"/>
    <w:rsid w:val="003601FE"/>
    <w:rsid w:val="00381A73"/>
    <w:rsid w:val="0038397B"/>
    <w:rsid w:val="003F0EBA"/>
    <w:rsid w:val="0042181E"/>
    <w:rsid w:val="004757A5"/>
    <w:rsid w:val="004C657E"/>
    <w:rsid w:val="0052540B"/>
    <w:rsid w:val="00573391"/>
    <w:rsid w:val="00634BBA"/>
    <w:rsid w:val="00650198"/>
    <w:rsid w:val="0068589A"/>
    <w:rsid w:val="007074EB"/>
    <w:rsid w:val="00837EA0"/>
    <w:rsid w:val="008D1739"/>
    <w:rsid w:val="00931CDD"/>
    <w:rsid w:val="00947116"/>
    <w:rsid w:val="0096617F"/>
    <w:rsid w:val="009C1CAF"/>
    <w:rsid w:val="009D7893"/>
    <w:rsid w:val="00A062CB"/>
    <w:rsid w:val="00A11FA5"/>
    <w:rsid w:val="00A42840"/>
    <w:rsid w:val="00A74246"/>
    <w:rsid w:val="00A9248F"/>
    <w:rsid w:val="00A94F7C"/>
    <w:rsid w:val="00AD3155"/>
    <w:rsid w:val="00B04AC0"/>
    <w:rsid w:val="00B21E1F"/>
    <w:rsid w:val="00B954BF"/>
    <w:rsid w:val="00BE23FF"/>
    <w:rsid w:val="00BE5C4B"/>
    <w:rsid w:val="00C515DE"/>
    <w:rsid w:val="00C87803"/>
    <w:rsid w:val="00CC6BC9"/>
    <w:rsid w:val="00CF57C3"/>
    <w:rsid w:val="00D07D05"/>
    <w:rsid w:val="00D33C6E"/>
    <w:rsid w:val="00DF18D6"/>
    <w:rsid w:val="00E251C3"/>
    <w:rsid w:val="00E733C4"/>
    <w:rsid w:val="00F851B2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odyText">
    <w:name w:val="Body Text"/>
    <w:basedOn w:val="Normal"/>
    <w:link w:val="BodyTextChar"/>
    <w:uiPriority w:val="1"/>
    <w:qFormat/>
    <w:rsid w:val="0038397B"/>
    <w:pPr>
      <w:widowControl w:val="0"/>
      <w:autoSpaceDE w:val="0"/>
      <w:autoSpaceDN w:val="0"/>
      <w:spacing w:before="7" w:after="0" w:line="240" w:lineRule="auto"/>
    </w:pPr>
    <w:rPr>
      <w:rFonts w:ascii="Times New Roman" w:eastAsia="Times New Roman" w:hAnsi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38397B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odyText">
    <w:name w:val="Body Text"/>
    <w:basedOn w:val="Normal"/>
    <w:link w:val="BodyTextChar"/>
    <w:uiPriority w:val="1"/>
    <w:qFormat/>
    <w:rsid w:val="0038397B"/>
    <w:pPr>
      <w:widowControl w:val="0"/>
      <w:autoSpaceDE w:val="0"/>
      <w:autoSpaceDN w:val="0"/>
      <w:spacing w:before="7" w:after="0" w:line="240" w:lineRule="auto"/>
    </w:pPr>
    <w:rPr>
      <w:rFonts w:ascii="Times New Roman" w:eastAsia="Times New Roman" w:hAnsi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38397B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5</cp:revision>
  <dcterms:created xsi:type="dcterms:W3CDTF">2024-05-06T00:29:00Z</dcterms:created>
  <dcterms:modified xsi:type="dcterms:W3CDTF">2024-05-07T08:13:00Z</dcterms:modified>
</cp:coreProperties>
</file>